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8079"/>
      </w:tblGrid>
      <w:tr w:rsidR="001F20EC" w:rsidRPr="00B92321" w:rsidTr="00B92321">
        <w:tc>
          <w:tcPr>
            <w:tcW w:w="15984" w:type="dxa"/>
            <w:gridSpan w:val="3"/>
          </w:tcPr>
          <w:p w:rsidR="001F20EC" w:rsidRPr="00B92321" w:rsidRDefault="001F20EC" w:rsidP="001F20E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Границы</w:t>
            </w:r>
          </w:p>
          <w:p w:rsidR="001F20EC" w:rsidRPr="00B92321" w:rsidRDefault="001F20EC" w:rsidP="00B9232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 xml:space="preserve">одномандатных избирательных округов по выборам депутатов Донецкой городской Думы </w:t>
            </w:r>
          </w:p>
        </w:tc>
      </w:tr>
      <w:tr w:rsidR="001F20EC" w:rsidRPr="00B92321" w:rsidTr="00B92321">
        <w:trPr>
          <w:trHeight w:val="621"/>
        </w:trPr>
        <w:tc>
          <w:tcPr>
            <w:tcW w:w="675" w:type="dxa"/>
          </w:tcPr>
          <w:p w:rsidR="001F20EC" w:rsidRPr="00B92321" w:rsidRDefault="001F20EC" w:rsidP="00B92321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2321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9F10F5" w:rsidRPr="00B92321" w:rsidRDefault="009F10F5" w:rsidP="00B92321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2321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="001F20EC" w:rsidRPr="00B92321">
              <w:rPr>
                <w:rFonts w:ascii="Arial" w:hAnsi="Arial" w:cs="Arial"/>
                <w:b/>
                <w:sz w:val="16"/>
                <w:szCs w:val="16"/>
              </w:rPr>
              <w:t>круга</w:t>
            </w:r>
            <w:r w:rsidR="000E5ACA" w:rsidRPr="00B92321">
              <w:rPr>
                <w:rFonts w:ascii="Arial" w:hAnsi="Arial" w:cs="Arial"/>
                <w:b/>
                <w:sz w:val="16"/>
                <w:szCs w:val="16"/>
              </w:rPr>
              <w:t>,</w:t>
            </w:r>
          </w:p>
          <w:p w:rsidR="001F20EC" w:rsidRPr="00B92321" w:rsidRDefault="000E5ACA" w:rsidP="00B92321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16"/>
                <w:szCs w:val="16"/>
              </w:rPr>
              <w:t>участка</w:t>
            </w:r>
          </w:p>
        </w:tc>
        <w:tc>
          <w:tcPr>
            <w:tcW w:w="7230" w:type="dxa"/>
          </w:tcPr>
          <w:p w:rsidR="001F20EC" w:rsidRPr="00B92321" w:rsidRDefault="005A7A99" w:rsidP="001F20EC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B92321">
              <w:rPr>
                <w:rFonts w:ascii="Arial" w:hAnsi="Arial" w:cs="Arial"/>
                <w:b/>
                <w:i/>
                <w:sz w:val="22"/>
              </w:rPr>
              <w:t>2014</w:t>
            </w:r>
          </w:p>
        </w:tc>
        <w:tc>
          <w:tcPr>
            <w:tcW w:w="8079" w:type="dxa"/>
          </w:tcPr>
          <w:p w:rsidR="001F20EC" w:rsidRPr="00B92321" w:rsidRDefault="005A7A99" w:rsidP="00B43171">
            <w:pPr>
              <w:jc w:val="center"/>
              <w:rPr>
                <w:rFonts w:ascii="Arial" w:hAnsi="Arial" w:cs="Arial"/>
                <w:b/>
                <w:i/>
                <w:sz w:val="22"/>
              </w:rPr>
            </w:pPr>
            <w:r w:rsidRPr="00B92321">
              <w:rPr>
                <w:rFonts w:ascii="Arial" w:hAnsi="Arial" w:cs="Arial"/>
                <w:b/>
                <w:i/>
                <w:sz w:val="22"/>
              </w:rPr>
              <w:t>202</w:t>
            </w:r>
            <w:r w:rsidR="00B43171" w:rsidRPr="00B92321">
              <w:rPr>
                <w:rFonts w:ascii="Arial" w:hAnsi="Arial" w:cs="Arial"/>
                <w:b/>
                <w:i/>
                <w:sz w:val="22"/>
              </w:rPr>
              <w:t>4</w:t>
            </w:r>
          </w:p>
        </w:tc>
      </w:tr>
      <w:tr w:rsidR="001F20EC" w:rsidRPr="00B92321" w:rsidTr="00B92321">
        <w:tc>
          <w:tcPr>
            <w:tcW w:w="675" w:type="dxa"/>
          </w:tcPr>
          <w:p w:rsidR="001F20EC" w:rsidRPr="00B92321" w:rsidRDefault="001F20EC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</w:t>
            </w: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552</w:t>
            </w: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24430D" w:rsidRPr="00B92321" w:rsidRDefault="0024430D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557</w:t>
            </w:r>
          </w:p>
        </w:tc>
        <w:tc>
          <w:tcPr>
            <w:tcW w:w="7230" w:type="dxa"/>
          </w:tcPr>
          <w:p w:rsidR="002B3FA6" w:rsidRPr="00B92321" w:rsidRDefault="002B3FA6" w:rsidP="002B3FA6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>Число избирателей –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1986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. </w:t>
            </w:r>
          </w:p>
          <w:p w:rsidR="002B3FA6" w:rsidRPr="00B92321" w:rsidRDefault="002B3FA6" w:rsidP="002B3FA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Виноградная, Заречная, Каменская, дома №№ 1, 3, 9 и дома с четными номерами: № 2</w:t>
            </w:r>
            <w:r w:rsidR="0052654B"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- № 36, Лермонтова, Липецкая, Пушкина, Рубежная, Совхозная, Толстого, Центральная;</w:t>
            </w:r>
          </w:p>
          <w:p w:rsidR="002B3FA6" w:rsidRPr="00B92321" w:rsidRDefault="002B3FA6" w:rsidP="002B3FA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переулок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Есенина;</w:t>
            </w:r>
          </w:p>
          <w:p w:rsidR="002B3FA6" w:rsidRPr="00B92321" w:rsidRDefault="002B3FA6" w:rsidP="002B3FA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улицы:</w:t>
            </w:r>
            <w:r w:rsidRPr="00B92321">
              <w:rPr>
                <w:rFonts w:ascii="Arial" w:hAnsi="Arial" w:cs="Arial"/>
                <w:i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Амурская, Артема, Береговая,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Вавилова,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Кавказская, Карла Либкнехта, Московская, Мичурина, Огарева, Рабочая, Ростовская дома: №№ 1, 1А, 5, 7 и дома с четными номерами с № 56 по № 74,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Садовая, Саратовская, Северная, Советской Армии, Станичная, 20 Партсъезда, Хуторская;</w:t>
            </w:r>
          </w:p>
          <w:p w:rsidR="002B3FA6" w:rsidRPr="00B92321" w:rsidRDefault="002B3FA6" w:rsidP="002B3FA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Береговой, Дачный, Короткий,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Кубанский, Лысенко, Мичурина, Солнечный, Строителей, Чернышевского, Шолохова;</w:t>
            </w:r>
          </w:p>
          <w:p w:rsidR="001F20EC" w:rsidRPr="00B92321" w:rsidRDefault="002B3FA6" w:rsidP="002B3FA6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садоводческие товарищества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«Горняк», «Дары природы», «Пульс – 1», «Пульс – 2», «Пульс – 3», «Щит», «Юбилейное – 2», «Рассвет», «Дружба»</w:t>
            </w:r>
          </w:p>
        </w:tc>
        <w:tc>
          <w:tcPr>
            <w:tcW w:w="8079" w:type="dxa"/>
          </w:tcPr>
          <w:p w:rsidR="001F20EC" w:rsidRPr="00B92321" w:rsidRDefault="001F20EC" w:rsidP="001F20EC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bookmarkStart w:id="0" w:name="OLE_LINK27"/>
            <w:bookmarkStart w:id="1" w:name="OLE_LINK28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1797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. </w:t>
            </w:r>
          </w:p>
          <w:bookmarkEnd w:id="0"/>
          <w:bookmarkEnd w:id="1"/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Виноградная, Заречная, Каменская, дома № 1, № 3, № 9 и дома с четными номерами: с № 2 по № 36, Лермонтова, Липецкая, Пушкина, Рубежная, Совхозная, Толстого, Центральная;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переулок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Есенина;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Амурская, Артема, Береговая, Вавилова, Кавказская, Карла Либкнехта, Московская, Мичурина, Огарева, Рабочая, Ростовская дома: № 1, № 1А, № 5, № 7 и дома с четными номерами с № 56 по № 74,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Садовая, Саратовская, Северная, Советской Армии, Станичная, 20 Партсъезда, Хуторская;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Береговой, Дачный, Короткий,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Кубанский, Лысенко, Мичурина, Солнечный, Строителей, Чернышевского, Шолохова;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садоводческие товарищества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«Горняк», «Дары природы», «Дружба», «Пульс – 1», «Пульс – 2», «Пульс – 3», «Рассвет», «Щит», «Юбилейное – 2»</w:t>
            </w:r>
          </w:p>
        </w:tc>
        <w:bookmarkStart w:id="2" w:name="_GoBack"/>
        <w:bookmarkEnd w:id="2"/>
      </w:tr>
      <w:tr w:rsidR="001F20EC" w:rsidRPr="00B92321" w:rsidTr="00B92321">
        <w:tc>
          <w:tcPr>
            <w:tcW w:w="675" w:type="dxa"/>
          </w:tcPr>
          <w:p w:rsidR="001F20EC" w:rsidRPr="00B92321" w:rsidRDefault="001F20EC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2</w:t>
            </w: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551</w:t>
            </w:r>
          </w:p>
        </w:tc>
        <w:tc>
          <w:tcPr>
            <w:tcW w:w="7230" w:type="dxa"/>
          </w:tcPr>
          <w:p w:rsidR="0039368B" w:rsidRPr="00B92321" w:rsidRDefault="0039368B" w:rsidP="0039368B">
            <w:pPr>
              <w:keepNext/>
              <w:suppressAutoHyphens/>
              <w:ind w:firstLine="851"/>
              <w:jc w:val="both"/>
              <w:outlineLvl w:val="0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1930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. </w:t>
            </w:r>
          </w:p>
          <w:p w:rsidR="0039368B" w:rsidRPr="00B92321" w:rsidRDefault="0039368B" w:rsidP="0039368B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Братьев Дорошевых, дома с четными номерами: № 16 - № 24 и с № 25 до конца улицы, Вешенская, Димитрова, Ивана Франко, Каменская, дома с нечетными номерами: № 11 - № 51, Каштановая, Клары Цеткин, Колхозная, Красноармейская, Луговая, Мельничная, Набережная, Новая, Прибрежная, Сельскохозяйственная, Смоленская, Советская, дома: с № 1 по № 36 по обе стороны и №№ 38, 40, 42, 46, Щаденко, дома: № 2 - № </w:t>
            </w:r>
            <w:r w:rsidRPr="00B92321">
              <w:rPr>
                <w:rFonts w:ascii="Arial" w:hAnsi="Arial" w:cs="Arial"/>
                <w:sz w:val="22"/>
                <w:highlight w:val="yellow"/>
                <w:lang w:eastAsia="ar-SA"/>
              </w:rPr>
              <w:t>25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по обе стороны и по нечетной с № 29 по № 39, Яблоневая;</w:t>
            </w:r>
          </w:p>
          <w:p w:rsidR="001F20EC" w:rsidRPr="00B92321" w:rsidRDefault="0039368B" w:rsidP="0039368B">
            <w:pPr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Абрикосовый, Атаманский, Бакинский, Вербный, Вишневый, Высоцкого, Грушевый,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Гундоровский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Дегтярева, Докучаева, Минский, Персиковый, Пионерский,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Подбельского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Пожарского, Речной, Терновый,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Толбухина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Тополиный, Херсонский, Южный, Госпитальный, дома с четными  номерами: № 48 - № 62, дома с нечетными номерами:  № 63 - № 77; Донецкий, дома: с № 24 и до конца переулка, Второй Западный, Октябрьский, дома: № 22 - № 52,  Тельмана, дома с четными номерами: с № 38 по № 48, дома с нечетными номерами: с № 45 по № 65,  Технический, дома с  нечетными номерами: с № 23 по № 35, дома с четными номерами  с № 60 по № 68</w:t>
            </w:r>
          </w:p>
        </w:tc>
        <w:tc>
          <w:tcPr>
            <w:tcW w:w="8079" w:type="dxa"/>
          </w:tcPr>
          <w:p w:rsidR="001F20EC" w:rsidRPr="00B92321" w:rsidRDefault="001F20EC" w:rsidP="001F20EC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>Число избирателей –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1807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Братьев Дорошевых, дома с четными номерами: с № 16 по № 24 и с № 25 до конца улицы, Вешенская, Димитрова, </w:t>
            </w:r>
            <w:proofErr w:type="spellStart"/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Закруткина</w:t>
            </w:r>
            <w:proofErr w:type="spellEnd"/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Ивана Франко, Каменская, дома с нечетными номерами: с № 11 по № 51, Каштановая,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u w:val="single"/>
                <w:lang w:eastAsia="ar-SA"/>
              </w:rPr>
              <w:t>Кирпичная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Клары Цеткин, Колхозная, Красноармейская, Луговая, Мельничная, Набережная, Новая, Прибрежная, Сельскохозяйственная, Смоленская, Советская, дома: с № 1 по № 36 по обе стороны и № 38, № 40, № 42, № 46, Щаденко, дома: с № 2 по №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27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по обе стороны и по нечетной с № 29 по № 39, Яблоневая;</w:t>
            </w:r>
          </w:p>
          <w:p w:rsidR="001F20EC" w:rsidRPr="00B92321" w:rsidRDefault="001F20EC" w:rsidP="00F346CC">
            <w:pPr>
              <w:suppressAutoHyphens/>
              <w:contextualSpacing/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Абрикосовый, Атаманский, Бакинский, Вербный, Вишневый, Второй Западный, Высоцкого, Госпитальный, дома с четными  номерами: с № 48 по № 62, дома с нечетными номерами: с № 63 по № 77, Донецкий, дома: с № 24 и до конца переулка, Грушевый,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Гундоровский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Дегтярева, Докучаева,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Кленовый, Лунный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Минский, Октябрьский, дома: с № 22 по № 52, Персиковый, Пионерский,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Подбельского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Пожарского, Речной, Терновый, Тельмана, дома с четными номерами: с № 38 по № 48, дома с нечетными номерами: с № 45 по № 65,  Технический, дома с  нечетными номерами: с № 23 по № 35, дома с четными номерами  с № 60 по № 68,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Толбухина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Тополиный, Херсонский, Южный</w:t>
            </w:r>
          </w:p>
        </w:tc>
      </w:tr>
      <w:tr w:rsidR="001F20EC" w:rsidRPr="00B92321" w:rsidTr="00B92321">
        <w:tc>
          <w:tcPr>
            <w:tcW w:w="675" w:type="dxa"/>
          </w:tcPr>
          <w:p w:rsidR="001F20EC" w:rsidRPr="00B92321" w:rsidRDefault="001F20EC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3</w:t>
            </w: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550</w:t>
            </w: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9F10F5" w:rsidRPr="00B92321" w:rsidRDefault="009F10F5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556</w:t>
            </w:r>
          </w:p>
        </w:tc>
        <w:tc>
          <w:tcPr>
            <w:tcW w:w="7230" w:type="dxa"/>
          </w:tcPr>
          <w:p w:rsidR="0039368B" w:rsidRPr="00B92321" w:rsidRDefault="0039368B" w:rsidP="0039368B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Число избирателей –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1936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39368B" w:rsidRPr="00B92321" w:rsidRDefault="0039368B" w:rsidP="0039368B">
            <w:pPr>
              <w:tabs>
                <w:tab w:val="left" w:pos="21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Братьев Дорошевых, дома: с № 1 по № 15 по обе стороны и дома №17 и 19А, </w:t>
            </w:r>
            <w:proofErr w:type="spellStart"/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Закруткина</w:t>
            </w:r>
            <w:proofErr w:type="spellEnd"/>
            <w:r w:rsidRPr="00B92321">
              <w:rPr>
                <w:rFonts w:ascii="Arial" w:hAnsi="Arial" w:cs="Arial"/>
                <w:color w:val="FF0000"/>
                <w:sz w:val="22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Казачья, Калинина,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Кирпичная</w:t>
            </w:r>
            <w:r w:rsidRPr="00B92321">
              <w:rPr>
                <w:rFonts w:ascii="Arial" w:hAnsi="Arial" w:cs="Arial"/>
                <w:color w:val="FF0000"/>
                <w:sz w:val="22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Нагорная, Советская, дома: № 37, 39, 41, 41А/49А, 43, 45, 48 и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далее до конца улицы по обе стороны, Тракторная, Ушакова, Щаденко, дома: № 26, 28, 28А, 30, 32, 34, 36, 38, 40, 41 и далее до конца улицы по обеим сторонам;</w:t>
            </w:r>
          </w:p>
          <w:p w:rsidR="0039368B" w:rsidRPr="00B92321" w:rsidRDefault="0039368B" w:rsidP="0039368B">
            <w:pPr>
              <w:tabs>
                <w:tab w:val="left" w:pos="21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Думенко, Зеленый,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Кленовый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Левитана, Лесной,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Лунный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Тверской, Широкий, Госпитальный, дома: № 1 - № 61, Донецкий, дома: № 1 - № 19, Октябрьский, дома: № 2а, 3 - 23, Тельмана, дома: № 1 - № 41, Технический, дома с нечетными номерами: № 1 - № 21, четными номерами: с № 2 - № 56; </w:t>
            </w:r>
          </w:p>
          <w:p w:rsidR="0039368B" w:rsidRPr="00B92321" w:rsidRDefault="0039368B" w:rsidP="0039368B">
            <w:pPr>
              <w:tabs>
                <w:tab w:val="left" w:pos="21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Текстильщиков;</w:t>
            </w:r>
          </w:p>
          <w:p w:rsidR="0039368B" w:rsidRPr="00B92321" w:rsidRDefault="0039368B" w:rsidP="0039368B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улицы: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Александра Кулешова, Буденновская, Водопьянова, Вольная, Геннадия Исаева, Городская,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Доломановская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Енисейская,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Заовражная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Зеленоградская, Измайловская, Изумрудная, Курчатова, Лазурная, Михайловская, Осенняя, Пограничная, Полевая, Семашко, Спортивная, Тимошенко, Тихорецкая, Утренняя, Хрустальная;</w:t>
            </w:r>
          </w:p>
          <w:p w:rsidR="0039368B" w:rsidRPr="00B92321" w:rsidRDefault="0039368B" w:rsidP="0039368B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Буденновский, Второй Аварийный,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Семашко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Макаренко, Межевой,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Ореховский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Покровский, Пугачева, Спортивный, Уютный, Цветочный;</w:t>
            </w:r>
          </w:p>
          <w:p w:rsidR="001F20EC" w:rsidRPr="00B92321" w:rsidRDefault="0039368B" w:rsidP="0039368B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садоводческое товарищество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«Юбилейное – 1»</w:t>
            </w:r>
          </w:p>
        </w:tc>
        <w:tc>
          <w:tcPr>
            <w:tcW w:w="8079" w:type="dxa"/>
          </w:tcPr>
          <w:p w:rsidR="001F20EC" w:rsidRPr="00B92321" w:rsidRDefault="001F20EC" w:rsidP="001F20EC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Число избирателей –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1772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1F20EC" w:rsidRPr="00B92321" w:rsidRDefault="001F20EC" w:rsidP="001F20EC">
            <w:pPr>
              <w:tabs>
                <w:tab w:val="left" w:pos="21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Братьев Дорошевых, дома: с № 1 по № 15 по обе стороны и дома №17 и 19А, Казачья, Калинина, Нагорная, Советская, дома: № 37, № 39, № 41,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№ 41А</w:t>
            </w:r>
            <w:r w:rsidRPr="00B92321">
              <w:rPr>
                <w:rFonts w:ascii="Arial" w:hAnsi="Arial" w:cs="Arial"/>
                <w:sz w:val="22"/>
                <w:highlight w:val="green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№ 41А/49А, № 43, № 45, № 48 и далее до конца улицы по обе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стороны, Тракторная, Ушакова, Щаденко, дома: № 26, № 28, № 28А, № 30, № 32, № 34, № 36, № 38, № 40, № 41 и далее до конца улицы по обеим сторонам;</w:t>
            </w:r>
          </w:p>
          <w:p w:rsidR="001F20EC" w:rsidRPr="00B92321" w:rsidRDefault="001F20EC" w:rsidP="001F20EC">
            <w:pPr>
              <w:tabs>
                <w:tab w:val="left" w:pos="21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Думенко, Зеленый, Левитана, Лесной, Тверской, Широкий, Госпитальный, дома: с № 1 по № 61, Донецкий, дома: с № 1 по № 19, Октябрьский, дома: № 2а, с № 3 по № 23, Тельмана, дома: с № 1 по № 41, Технический, дома с нечетными номерами: с № 1 по № 21, четными номерами: с № 2 по № 56; </w:t>
            </w:r>
          </w:p>
          <w:p w:rsidR="001F20EC" w:rsidRPr="00B92321" w:rsidRDefault="001F20EC" w:rsidP="001F20EC">
            <w:pPr>
              <w:tabs>
                <w:tab w:val="left" w:pos="2160"/>
              </w:tabs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Текстильщиков;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Александра Кулешова, Буденновская, Водопьянова, Вольная, Геннадия Исаева, Городская,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Доломановская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Енисейская,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Заовражная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Зеленоградская, Измайловская, Изумрудная, Курчатова, Лазурная, Михайловская, Осенняя, Пограничная, Полевая, Семашко, Спортивная, Тимошенко, Тихорецкая, Утренняя, Хрустальная;</w:t>
            </w:r>
          </w:p>
          <w:p w:rsidR="001F20EC" w:rsidRPr="00B92321" w:rsidRDefault="001F20EC" w:rsidP="001F20EC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Буденновский, Второй Аварийный, Макаренко, Межевой,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Ореховский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Покровский, Пугачева, Спортивный, Уютный, Цветочный;</w:t>
            </w:r>
          </w:p>
          <w:p w:rsidR="001F20EC" w:rsidRPr="00B92321" w:rsidRDefault="001F20EC" w:rsidP="00844B25">
            <w:pPr>
              <w:suppressAutoHyphens/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садоводческое товарищество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«Юбилейное – 1»</w:t>
            </w:r>
            <w:r w:rsidR="00844B25" w:rsidRPr="00B92321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1F20EC" w:rsidRPr="00B92321" w:rsidTr="00B92321">
        <w:tc>
          <w:tcPr>
            <w:tcW w:w="675" w:type="dxa"/>
          </w:tcPr>
          <w:p w:rsidR="001F20EC" w:rsidRPr="00B92321" w:rsidRDefault="008C07B2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lastRenderedPageBreak/>
              <w:t>4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553</w:t>
            </w:r>
          </w:p>
        </w:tc>
        <w:tc>
          <w:tcPr>
            <w:tcW w:w="7230" w:type="dxa"/>
          </w:tcPr>
          <w:p w:rsidR="0039368B" w:rsidRPr="00B92321" w:rsidRDefault="0039368B" w:rsidP="0039368B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1975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1F20EC" w:rsidRPr="00B92321" w:rsidRDefault="0039368B" w:rsidP="0039368B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3,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№№ 1, 2, 3, 4, 5, 7-Б, 7-В, 7-Г, 8А, 8В, 12-Б, 12-В, 12-Г, 13, 14, 15, 16, 17 корпус А, 17 корпус Б, 17 корпус В, 17 корпус Г</w:t>
            </w:r>
          </w:p>
        </w:tc>
        <w:tc>
          <w:tcPr>
            <w:tcW w:w="8079" w:type="dxa"/>
          </w:tcPr>
          <w:p w:rsidR="00844B25" w:rsidRPr="00B92321" w:rsidRDefault="00844B25" w:rsidP="00844B25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1797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1F20EC" w:rsidRPr="00B92321" w:rsidRDefault="00844B25" w:rsidP="00844B25">
            <w:pPr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3,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 1, № 2, № 3, № 4, № 5,</w:t>
            </w:r>
            <w:r w:rsidR="00F346CC"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№ 7-Б, № 7-В, № 7-Г, № 8А, № 8В, № 12-Б, № 12-В, № 12-Г, № 13, № 14, № 15, № 16, № 17 корпус А, № 17 корпус Б, № 17 корпус В, № 17 корпус Г</w:t>
            </w:r>
          </w:p>
        </w:tc>
      </w:tr>
      <w:tr w:rsidR="001F20EC" w:rsidRPr="00B92321" w:rsidTr="00B92321">
        <w:tc>
          <w:tcPr>
            <w:tcW w:w="675" w:type="dxa"/>
          </w:tcPr>
          <w:p w:rsidR="001F20EC" w:rsidRPr="00B92321" w:rsidRDefault="00844B25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5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554</w:t>
            </w:r>
          </w:p>
        </w:tc>
        <w:tc>
          <w:tcPr>
            <w:tcW w:w="7230" w:type="dxa"/>
          </w:tcPr>
          <w:p w:rsidR="0039368B" w:rsidRPr="00B92321" w:rsidRDefault="0039368B" w:rsidP="0039368B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1941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.    </w:t>
            </w:r>
          </w:p>
          <w:p w:rsidR="0039368B" w:rsidRPr="00B92321" w:rsidRDefault="0039368B" w:rsidP="0039368B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3, дома: №№ 18 корпус А, 18 корпус Б, 18 корпус В, 18 корпус Г, 19, 20, 22, 23, 26;</w:t>
            </w:r>
          </w:p>
          <w:p w:rsidR="0039368B" w:rsidRPr="00B92321" w:rsidRDefault="0039368B" w:rsidP="0039368B">
            <w:pPr>
              <w:suppressAutoHyphens/>
              <w:jc w:val="both"/>
              <w:rPr>
                <w:rFonts w:ascii="Arial" w:hAnsi="Arial" w:cs="Arial"/>
                <w:b/>
                <w:i/>
                <w:color w:val="FF0000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Донецкое шоссе, 50-летия Победы, Марины Цветаевой, Олега Жукова, Просторная,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 xml:space="preserve">Сергея Колесникова, </w:t>
            </w:r>
            <w:proofErr w:type="spellStart"/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Солнечногорская</w:t>
            </w:r>
            <w:proofErr w:type="spellEnd"/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, Сурикова, Шишкина;</w:t>
            </w:r>
          </w:p>
          <w:p w:rsidR="001F20EC" w:rsidRPr="00B92321" w:rsidRDefault="0039368B" w:rsidP="0039368B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Курганный,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Новостроевский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Радужный</w:t>
            </w:r>
          </w:p>
        </w:tc>
        <w:tc>
          <w:tcPr>
            <w:tcW w:w="8079" w:type="dxa"/>
          </w:tcPr>
          <w:p w:rsidR="00844B25" w:rsidRPr="00B92321" w:rsidRDefault="00844B25" w:rsidP="00844B25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1815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844B25" w:rsidP="00844B25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3, дома: № 18 корпус А, № 18 корпус Б, № 18 корпус В, № 18 корпус Г, № 19, № 20, № 22, № 23, № 26;</w:t>
            </w:r>
          </w:p>
          <w:p w:rsidR="00844B25" w:rsidRPr="00B92321" w:rsidRDefault="00844B25" w:rsidP="00844B25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Донецкое шоссе, 50-летия Победы, Марины Цветаевой, Олега Жукова, Просторная;</w:t>
            </w:r>
          </w:p>
          <w:p w:rsidR="001F20EC" w:rsidRPr="00B92321" w:rsidRDefault="00844B25" w:rsidP="00844B25">
            <w:pPr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Курганный,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Новостроевский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Радужный</w:t>
            </w:r>
          </w:p>
        </w:tc>
      </w:tr>
      <w:tr w:rsidR="001F20EC" w:rsidRPr="00B92321" w:rsidTr="00B92321">
        <w:tc>
          <w:tcPr>
            <w:tcW w:w="675" w:type="dxa"/>
          </w:tcPr>
          <w:p w:rsidR="001F20EC" w:rsidRPr="00B92321" w:rsidRDefault="00844B25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6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555</w:t>
            </w:r>
          </w:p>
        </w:tc>
        <w:tc>
          <w:tcPr>
            <w:tcW w:w="7230" w:type="dxa"/>
          </w:tcPr>
          <w:p w:rsidR="006A18C0" w:rsidRPr="00B92321" w:rsidRDefault="006A18C0" w:rsidP="006A18C0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1911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6A18C0" w:rsidRPr="00B92321" w:rsidRDefault="006A18C0" w:rsidP="006A18C0">
            <w:pPr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2; </w:t>
            </w:r>
          </w:p>
          <w:p w:rsidR="001F20EC" w:rsidRPr="00B92321" w:rsidRDefault="006A18C0" w:rsidP="006A18C0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3,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№№ 6, 27, 28, 29, 30, 31, 32, 33, 34а, 34б, 35</w:t>
            </w:r>
          </w:p>
        </w:tc>
        <w:tc>
          <w:tcPr>
            <w:tcW w:w="8079" w:type="dxa"/>
          </w:tcPr>
          <w:p w:rsidR="00844B25" w:rsidRPr="00B92321" w:rsidRDefault="00844B25" w:rsidP="00844B25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1833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844B25" w:rsidP="00844B25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2,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кроме домов № 1, № 11</w:t>
            </w:r>
            <w:r w:rsidRPr="00B92321">
              <w:rPr>
                <w:rFonts w:ascii="Arial" w:hAnsi="Arial" w:cs="Arial"/>
                <w:sz w:val="22"/>
                <w:highlight w:val="green"/>
                <w:lang w:eastAsia="ar-SA"/>
              </w:rPr>
              <w:t>;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</w:p>
          <w:p w:rsidR="001F20EC" w:rsidRPr="00B92321" w:rsidRDefault="00844B25" w:rsidP="00844B25">
            <w:pPr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3,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 6, № 27, № 28, № 29, № 30, № 31, № 32, № 33, № 34а, № 34б, № 35</w:t>
            </w:r>
          </w:p>
        </w:tc>
      </w:tr>
      <w:tr w:rsidR="001F20EC" w:rsidRPr="00B92321" w:rsidTr="00B92321">
        <w:tc>
          <w:tcPr>
            <w:tcW w:w="675" w:type="dxa"/>
          </w:tcPr>
          <w:p w:rsidR="001F20EC" w:rsidRPr="00B92321" w:rsidRDefault="00844B25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7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558</w:t>
            </w:r>
          </w:p>
        </w:tc>
        <w:tc>
          <w:tcPr>
            <w:tcW w:w="7230" w:type="dxa"/>
          </w:tcPr>
          <w:p w:rsidR="00756446" w:rsidRPr="00B92321" w:rsidRDefault="00756446" w:rsidP="00756446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1788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756446" w:rsidRPr="00B92321" w:rsidRDefault="00756446" w:rsidP="0075644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Артиллерийская, Василевского, Волго-Донская, Гвардейская, Демьяна Бедного, Донская, Зорге, Ковалева, Космонавтов, Крайняя, Репина,</w:t>
            </w:r>
            <w:r w:rsidRPr="00B92321">
              <w:rPr>
                <w:rFonts w:ascii="Arial" w:hAnsi="Arial" w:cs="Arial"/>
                <w:i/>
                <w:sz w:val="22"/>
                <w:lang w:eastAsia="ar-SA"/>
              </w:rPr>
              <w:t xml:space="preserve">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Подтелкова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Пржевальского, 1-я Пржевальского, 2-я Пржевальского, Ростовская, дома с четными номерами: № 2 - № 54 и дома № 9, 17, 19, 21, 43, 45; </w:t>
            </w:r>
          </w:p>
          <w:p w:rsidR="001F20EC" w:rsidRPr="00B92321" w:rsidRDefault="00756446" w:rsidP="00756446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Менделеева, Машиностроителей, Рылеева, Третий Аварийный</w:t>
            </w:r>
          </w:p>
        </w:tc>
        <w:tc>
          <w:tcPr>
            <w:tcW w:w="8079" w:type="dxa"/>
          </w:tcPr>
          <w:p w:rsidR="00844B25" w:rsidRPr="00B92321" w:rsidRDefault="00844B25" w:rsidP="00844B25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>Число избирателей –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1721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844B25" w:rsidP="00114291">
            <w:pPr>
              <w:suppressAutoHyphens/>
              <w:jc w:val="both"/>
              <w:rPr>
                <w:rFonts w:ascii="Arial" w:hAnsi="Arial" w:cs="Arial"/>
                <w:b/>
                <w:i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Артиллерийская, Василевского, Волго-Донская, Гвардейская, Демьяна Бедного, Донская, Зорге, Ковалева, Космонавтов, Крайняя,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Маяковского, Нижняя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Подтелкова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Пржевальского, 1-я Пржевальского, 2-я Пржевальского, Ростовская, дома с четными номерами: с № 2 по № 54 и дома № 9, № 17, № 19, № 21, № 43, № 45, Репина,</w:t>
            </w:r>
            <w:r w:rsidRPr="00B92321">
              <w:rPr>
                <w:rFonts w:ascii="Arial" w:hAnsi="Arial" w:cs="Arial"/>
                <w:b/>
                <w:i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 xml:space="preserve">Средняя, Сергея Колесникова, </w:t>
            </w:r>
            <w:proofErr w:type="spellStart"/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Солнечногорская</w:t>
            </w:r>
            <w:proofErr w:type="spellEnd"/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, Сурикова, Шишкина, Фадеева;</w:t>
            </w:r>
            <w:r w:rsidRPr="00B92321">
              <w:rPr>
                <w:rFonts w:ascii="Arial" w:hAnsi="Arial" w:cs="Arial"/>
                <w:b/>
                <w:i/>
                <w:sz w:val="22"/>
                <w:lang w:eastAsia="ar-SA"/>
              </w:rPr>
              <w:t xml:space="preserve"> </w:t>
            </w:r>
          </w:p>
          <w:p w:rsidR="001F20EC" w:rsidRPr="00B92321" w:rsidRDefault="00844B25" w:rsidP="00114291">
            <w:pPr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Менделеева, Машиностроителей, Рылеева, Третий Аварийный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114291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8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lastRenderedPageBreak/>
              <w:t>559</w:t>
            </w:r>
          </w:p>
        </w:tc>
        <w:tc>
          <w:tcPr>
            <w:tcW w:w="7230" w:type="dxa"/>
          </w:tcPr>
          <w:p w:rsidR="00756446" w:rsidRPr="00B92321" w:rsidRDefault="00756446" w:rsidP="00756446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1884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756446" w:rsidRPr="00B92321" w:rsidRDefault="00756446" w:rsidP="0075644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Веселая, Казакова, Королева, Павлова, Профсоюзная,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Салтыкова-Щедрина, Сафонова;</w:t>
            </w:r>
          </w:p>
          <w:p w:rsidR="00844B25" w:rsidRPr="00B92321" w:rsidRDefault="00756446" w:rsidP="00756446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Академический, Крупской, Мирный, Правды</w:t>
            </w:r>
          </w:p>
        </w:tc>
        <w:tc>
          <w:tcPr>
            <w:tcW w:w="8079" w:type="dxa"/>
          </w:tcPr>
          <w:p w:rsidR="002D0BC7" w:rsidRPr="00B92321" w:rsidRDefault="002D0BC7" w:rsidP="002D0BC7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1700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2D0BC7" w:rsidRPr="00B92321" w:rsidRDefault="002D0BC7" w:rsidP="002D0BC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Веселая, Казакова, Королева, Павлова, Профсоюзная, Салтыкова-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Щедрина, Сафонова;</w:t>
            </w:r>
          </w:p>
          <w:p w:rsidR="00844B25" w:rsidRPr="00B92321" w:rsidRDefault="002D0BC7" w:rsidP="002D0BC7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Академический, Крупской, Мирный, Правды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2D0BC7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lastRenderedPageBreak/>
              <w:t>9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560</w:t>
            </w:r>
          </w:p>
        </w:tc>
        <w:tc>
          <w:tcPr>
            <w:tcW w:w="7230" w:type="dxa"/>
          </w:tcPr>
          <w:p w:rsidR="00756446" w:rsidRPr="00B92321" w:rsidRDefault="00756446" w:rsidP="00756446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1887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. </w:t>
            </w:r>
          </w:p>
          <w:p w:rsidR="00756446" w:rsidRPr="00B92321" w:rsidRDefault="00756446" w:rsidP="0075644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Кирова, Лескова,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Маяковского, Нижняя,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Олега Кошевого,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Средняя,</w:t>
            </w:r>
            <w:r w:rsidRPr="00B92321">
              <w:rPr>
                <w:rFonts w:ascii="Arial" w:hAnsi="Arial" w:cs="Arial"/>
                <w:sz w:val="22"/>
                <w:highlight w:val="yellow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Фадеева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Максима Горького № 67а-146 по обеим сторонам, Комсомольская по нечетной стороне с № 69 и по четной стороне с № 114 до конца улицы, Кутузова; </w:t>
            </w:r>
          </w:p>
          <w:p w:rsidR="00756446" w:rsidRPr="00B92321" w:rsidRDefault="00756446" w:rsidP="0075644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Мира с четными номерами с №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60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по 126 и нечетными </w:t>
            </w:r>
            <w:proofErr w:type="gramStart"/>
            <w:r w:rsidRPr="00B92321">
              <w:rPr>
                <w:rFonts w:ascii="Arial" w:hAnsi="Arial" w:cs="Arial"/>
                <w:sz w:val="22"/>
                <w:lang w:eastAsia="ar-SA"/>
              </w:rPr>
              <w:t>с  №</w:t>
            </w:r>
            <w:proofErr w:type="gram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53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- 113;</w:t>
            </w:r>
          </w:p>
          <w:p w:rsidR="00756446" w:rsidRPr="00B92321" w:rsidRDefault="00756446" w:rsidP="00756446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Багратиона, Лазо с № 13 до конца переулка по обеим сторонам,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Олеко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Дундича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Островского, Победы, Севастопольский, Стандартный, Чапаева, Щорса, Куйбышева, Харьковский, Тупой, Восточный, Ровный, Панфилова;</w:t>
            </w:r>
          </w:p>
          <w:p w:rsidR="00844B25" w:rsidRPr="00B92321" w:rsidRDefault="00756446" w:rsidP="00756446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Пятый, Щорса</w:t>
            </w:r>
          </w:p>
        </w:tc>
        <w:tc>
          <w:tcPr>
            <w:tcW w:w="8079" w:type="dxa"/>
          </w:tcPr>
          <w:p w:rsidR="002D0BC7" w:rsidRPr="00B92321" w:rsidRDefault="002D0BC7" w:rsidP="002D0BC7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1814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2D0BC7" w:rsidRPr="00B92321" w:rsidRDefault="002D0BC7" w:rsidP="002D0BC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Кирова, Комсомольская по нечетной стороне с № 69 и по четной стороне с № 114 до конца улицы, Кутузова, Лескова, Максима Горького с № 67а по 146 по обеим сторонам, Олега Кошевого; </w:t>
            </w:r>
          </w:p>
          <w:p w:rsidR="002D0BC7" w:rsidRPr="00B92321" w:rsidRDefault="002D0BC7" w:rsidP="002D0BC7">
            <w:pPr>
              <w:suppressAutoHyphens/>
              <w:jc w:val="both"/>
              <w:rPr>
                <w:rFonts w:ascii="Arial" w:hAnsi="Arial" w:cs="Arial"/>
                <w:color w:val="FF0000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Мира с четными номерами с № 64 по № 126 и нечетными с № </w:t>
            </w:r>
            <w:r w:rsidR="00A034A1"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57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по № 113; </w:t>
            </w:r>
          </w:p>
          <w:p w:rsidR="002D0BC7" w:rsidRPr="00B92321" w:rsidRDefault="002D0BC7" w:rsidP="002D0BC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Багратиона, Восточный, Куйбышева, Лазо с № 13 до конца переулка по обеим сторонам,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Олеко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Дундича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Островского, Панфилова, Победы, Ровный, Севастопольский, Стандартный, Тупой, Чапаева, Щорса, Харьковский;</w:t>
            </w:r>
          </w:p>
          <w:p w:rsidR="002D0BC7" w:rsidRPr="00B92321" w:rsidRDefault="002D0BC7" w:rsidP="002D0BC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Пятый, Щорса;</w:t>
            </w:r>
          </w:p>
          <w:p w:rsidR="00844B25" w:rsidRPr="00B92321" w:rsidRDefault="002D0BC7" w:rsidP="002D0BC7">
            <w:pPr>
              <w:rPr>
                <w:rFonts w:ascii="Arial" w:hAnsi="Arial" w:cs="Arial"/>
                <w:i/>
                <w:sz w:val="22"/>
              </w:rPr>
            </w:pP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микрорайон: 2 дома: № 1, № 11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444DA2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10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561</w:t>
            </w:r>
          </w:p>
        </w:tc>
        <w:tc>
          <w:tcPr>
            <w:tcW w:w="7230" w:type="dxa"/>
          </w:tcPr>
          <w:p w:rsidR="00262ED2" w:rsidRPr="00B92321" w:rsidRDefault="00262ED2" w:rsidP="00262ED2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1822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262ED2" w:rsidRPr="00B92321" w:rsidRDefault="00262ED2" w:rsidP="00262ED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Александра Невского, Кольцевая, Комсомольская, дом 78, Максима Горького, дома: № 43 - № 59, кроме дома № 54, Стадионная, дома с № 29 «а» по нечетной и дома с № 40 по четной стороне до конца улицы, Суворова, 6 Фестиваля;</w:t>
            </w:r>
          </w:p>
          <w:p w:rsidR="00262ED2" w:rsidRPr="00B92321" w:rsidRDefault="00262ED2" w:rsidP="00262ED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Ленина, дома: № 5 - № 20, Мира, дома: № 39 - 47 и № 42 - № 50;</w:t>
            </w:r>
          </w:p>
          <w:p w:rsidR="00262ED2" w:rsidRPr="00B92321" w:rsidRDefault="00262ED2" w:rsidP="00A05C3D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Гагарина, дома: по четной стороне № 2 – № 44 и по нечетной стороне № 11 – № 31, дома № 39, 41, Лазо, дома № 3, 5, 7, 9, Невского, Осипенко, Парковый, Погодина, Театральный, Химический, Щербакова, дома: № 3 - № 10;</w:t>
            </w:r>
          </w:p>
          <w:p w:rsidR="00844B25" w:rsidRPr="00B92321" w:rsidRDefault="00262ED2" w:rsidP="00262ED2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14, дома: 1, 2, 3, 8, 8а, 12, 13</w:t>
            </w:r>
          </w:p>
        </w:tc>
        <w:tc>
          <w:tcPr>
            <w:tcW w:w="8079" w:type="dxa"/>
          </w:tcPr>
          <w:p w:rsidR="00444DA2" w:rsidRPr="00B92321" w:rsidRDefault="00444DA2" w:rsidP="00444DA2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1566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</w:t>
            </w:r>
            <w:r w:rsidRPr="00B92321">
              <w:rPr>
                <w:rFonts w:ascii="Arial" w:hAnsi="Arial" w:cs="Arial"/>
                <w:i/>
                <w:iCs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Александра Невского, Кольцевая, Комсомольская, дом № 78, Максима Горького, дома: с № 43 по № 59, кроме дома № 54, Стадионная, дома с № 29 «а» по нечетной и дома с № 40 по четной стороне до конца улицы, Суворова, 6 Фестиваля;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Ленина, дома: с № 5 по № 20, Мира, дома: с № 39 по № 47,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№ 53, № 55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и с № 42 по № 5</w:t>
            </w:r>
            <w:r w:rsidR="00D01B76" w:rsidRPr="00B92321">
              <w:rPr>
                <w:rFonts w:ascii="Arial" w:hAnsi="Arial" w:cs="Arial"/>
                <w:sz w:val="22"/>
                <w:lang w:eastAsia="ar-SA"/>
              </w:rPr>
              <w:t>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№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60, № 62;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Гагарина, дома: по четной стороне с № 2 по № 44 и по нечетной стороне с № 11 по № 31, дома № 39, № 41, Лазо, дома № 3, № 5, № 7, № 9, Невского, Осипенко, Парковый, Погодина, Театральный, Химический, Щербакова, дома: с № 3 по № 10;</w:t>
            </w:r>
          </w:p>
          <w:p w:rsidR="00844B25" w:rsidRPr="00B92321" w:rsidRDefault="00444DA2" w:rsidP="00444DA2">
            <w:pPr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14, дома: № 1, № 2, № 3, № 8, № 8а, № 12, № 13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444DA2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11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562</w:t>
            </w:r>
          </w:p>
        </w:tc>
        <w:tc>
          <w:tcPr>
            <w:tcW w:w="7230" w:type="dxa"/>
          </w:tcPr>
          <w:p w:rsidR="00A05C3D" w:rsidRPr="00B92321" w:rsidRDefault="00A05C3D" w:rsidP="00A05C3D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1810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A05C3D" w:rsidRPr="00B92321" w:rsidRDefault="00A05C3D" w:rsidP="00A05C3D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Айвазовского, Весенняя, Константина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Заслонова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дома: №№ 3 – 27 нечетные и с № 29 до конца улицы по обеим сторонам, Комсомольская, нечетные дома: №№ 15 – 33, четные дома №№ 22-76/30, Максима Горького, дома: № 27 - № 33, № 41, Маршала Жукова, Стадионная, дома № 26, 28, ул. Циолковского, дома: № 27 - № 90, Ясная;</w:t>
            </w:r>
          </w:p>
          <w:p w:rsidR="00A05C3D" w:rsidRPr="00B92321" w:rsidRDefault="00A05C3D" w:rsidP="00A05C3D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Благодатный, Гайдара, дома: № 14 – № 55А; Тенистый, Трудовые Резервы, Фурманова;</w:t>
            </w:r>
          </w:p>
          <w:p w:rsidR="00A05C3D" w:rsidRPr="00B92321" w:rsidRDefault="00A05C3D" w:rsidP="00A05C3D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35-36, дома: № 7, 8, 9;  </w:t>
            </w:r>
          </w:p>
          <w:p w:rsidR="00A05C3D" w:rsidRPr="00B92321" w:rsidRDefault="00A05C3D" w:rsidP="00A05C3D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14, дома: 4, 5, 5а, 6, 7;</w:t>
            </w:r>
          </w:p>
          <w:p w:rsidR="00844B25" w:rsidRPr="00B92321" w:rsidRDefault="00A05C3D" w:rsidP="00A05C3D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Мира, дома № 28 - № 36/2 и № 31</w:t>
            </w:r>
          </w:p>
        </w:tc>
        <w:tc>
          <w:tcPr>
            <w:tcW w:w="8079" w:type="dxa"/>
          </w:tcPr>
          <w:p w:rsidR="00444DA2" w:rsidRPr="00B92321" w:rsidRDefault="00444DA2" w:rsidP="00444DA2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1513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Айвазовского, Весенняя, Константина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Заслонова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дома: с № 3 по № 27 нечетные и с № 29 до конца улицы по обеим сторонам, Комсомольская, нечетные дома: с № 15 по № 33, четные дома с № 22</w:t>
            </w:r>
            <w:r w:rsidR="00A05C3D"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по № 76/30, Максима Горького, дома: с № 27 по № 33, № 41, Маршала Жукова, Стадионная, дома № 26, № 28, ул. Циолковского, дома: с № 27 по № 90, Ясная;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Благодатный, Гайдара, дома: с № 14 по № 55А,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кроме домов № 17, № 17/24, № 19, № 19а, № 21, № 21а;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Тенистый, Трудовые Резервы, Фурманова;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35-36, дома: № 7, № 8, №9;  </w:t>
            </w:r>
          </w:p>
          <w:p w:rsidR="00444DA2" w:rsidRPr="00B92321" w:rsidRDefault="00444DA2" w:rsidP="00444DA2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микрорайон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14, дома: № 4, № 5, № 5а, № 6, № 7;</w:t>
            </w:r>
          </w:p>
          <w:p w:rsidR="00844B25" w:rsidRPr="00B92321" w:rsidRDefault="00444DA2" w:rsidP="00444DA2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Мира, дома с № 28 по № 36/2 и № 31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960248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12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563</w:t>
            </w:r>
          </w:p>
        </w:tc>
        <w:tc>
          <w:tcPr>
            <w:tcW w:w="7230" w:type="dxa"/>
          </w:tcPr>
          <w:p w:rsidR="009600F1" w:rsidRPr="00B92321" w:rsidRDefault="009600F1" w:rsidP="009600F1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1730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9600F1" w:rsidRPr="00B92321" w:rsidRDefault="009600F1" w:rsidP="009600F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Богдана Хмельницкого, Водопроводная, Задорожная, Коммунальная, Константина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Заслонова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дома: № 1, 1А, четные номера: № 2 - № 26, Комсомольская, четные дома №№ 2 - 20, нечетные дома №№ 3- 13, Краснова, Максима Горького, дома: № 3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- № 19, Механизаторов, Седова, Стадионная, нечетные дома №№ 1 – 29, четные дома №№ 2 – 20, Танкистов, Урицкого, Циолковского, дома: №№ 1 - 25, Челюскинцев;</w:t>
            </w:r>
          </w:p>
          <w:p w:rsidR="009600F1" w:rsidRPr="00B92321" w:rsidRDefault="009600F1" w:rsidP="009600F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Азовский,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Волочаевский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Горноспасательный, Западный, Красина, Первый Западный, Спартака, Станционный, Черноморский, Черняховского;</w:t>
            </w:r>
          </w:p>
          <w:p w:rsidR="009600F1" w:rsidRPr="00B92321" w:rsidRDefault="009600F1" w:rsidP="009600F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ВГСЧ, 35-36, дома: №№ 17/31, 18;</w:t>
            </w:r>
          </w:p>
          <w:p w:rsidR="00844B25" w:rsidRPr="00B92321" w:rsidRDefault="009600F1" w:rsidP="009600F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Мира, дома: №№ 3 – № 26</w:t>
            </w:r>
          </w:p>
        </w:tc>
        <w:tc>
          <w:tcPr>
            <w:tcW w:w="8079" w:type="dxa"/>
          </w:tcPr>
          <w:p w:rsidR="00960248" w:rsidRPr="00B92321" w:rsidRDefault="00960248" w:rsidP="00960248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1540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960248" w:rsidRPr="00B92321" w:rsidRDefault="00960248" w:rsidP="00960248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Богдана Хмельницкого, Водопроводная, Задорожная, Коммунальная, Константина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Заслонова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дома: № 1, № 1А, четные номера: с № 2 по № 26, Комсомольская, четные дома с № 2 по 20, нечетные дома с № 3 по 13, Краснова, Максима Горького, дома: с № 3 по № 19,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>Механизаторов, Седова, Стадионная, нечетные дома с № 1 по № 29, четные дома с № 2 по № 20, Танкистов, Урицкого, Циолковского, дома: с № 1 по № 25, Челюскинцев;</w:t>
            </w:r>
          </w:p>
          <w:p w:rsidR="00960248" w:rsidRPr="00B92321" w:rsidRDefault="00960248" w:rsidP="00960248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Азовский,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Волочаевский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Гайдара, дома: № 17, № 17/24, № 19, № 19а, № 21, № 21а,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Горноспасательный, Западный, Красина, Первый Западный, Спартака, Станционный, Черноморский, Черняховского;</w:t>
            </w:r>
          </w:p>
          <w:p w:rsidR="00960248" w:rsidRPr="00B92321" w:rsidRDefault="00960248" w:rsidP="00960248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ВГСЧ, 35-36, дома: № 17/31, № 18;</w:t>
            </w:r>
          </w:p>
          <w:p w:rsidR="00844B25" w:rsidRPr="00B92321" w:rsidRDefault="00960248" w:rsidP="00960248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Мира, дома: с № 3 по № 26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960248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lastRenderedPageBreak/>
              <w:t>13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564</w:t>
            </w:r>
          </w:p>
        </w:tc>
        <w:tc>
          <w:tcPr>
            <w:tcW w:w="7230" w:type="dxa"/>
          </w:tcPr>
          <w:p w:rsidR="00563401" w:rsidRPr="00B92321" w:rsidRDefault="00563401" w:rsidP="00563401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1841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563401" w:rsidRPr="00B92321" w:rsidRDefault="00563401" w:rsidP="0056340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Индустриальная, Комсомольская, дома с нечетными номерами: № 55 - № 67; Максима Горького, дом № 54, Пирогова, Рыночная, Смирнова, Тургенева;</w:t>
            </w:r>
          </w:p>
          <w:p w:rsidR="00563401" w:rsidRPr="00B92321" w:rsidRDefault="00563401" w:rsidP="0056340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60,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Ляховича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;</w:t>
            </w:r>
          </w:p>
          <w:p w:rsidR="00563401" w:rsidRPr="00B92321" w:rsidRDefault="00563401" w:rsidP="0056340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Кузнецова, Гагарина, дома: №№ 33, 43, 47- 81, Щербакова, дома: № 17 - 24;</w:t>
            </w:r>
          </w:p>
          <w:p w:rsidR="00844B25" w:rsidRPr="00B92321" w:rsidRDefault="00563401" w:rsidP="0056340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Ленина, дома: № 21 - № 26</w:t>
            </w:r>
          </w:p>
        </w:tc>
        <w:tc>
          <w:tcPr>
            <w:tcW w:w="8079" w:type="dxa"/>
          </w:tcPr>
          <w:p w:rsidR="00960248" w:rsidRPr="00B92321" w:rsidRDefault="00960248" w:rsidP="00960248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1641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960248" w:rsidRPr="00B92321" w:rsidRDefault="00960248" w:rsidP="00960248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Индустриальная, Комсомольская, дома с нечетными номерами: с № 55 по № 67; Максима Горького, дом № 54, Пирогова, Рыночная, Смирнова, Тургенева;</w:t>
            </w:r>
          </w:p>
          <w:p w:rsidR="00960248" w:rsidRPr="00B92321" w:rsidRDefault="00960248" w:rsidP="00960248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60,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Ляховича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;</w:t>
            </w:r>
          </w:p>
          <w:p w:rsidR="00960248" w:rsidRPr="00B92321" w:rsidRDefault="00960248" w:rsidP="00960248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Кузнецова, Гагарина, дома: № 33, № 43, с № 47 по № 81, Щербакова, дома: с № 17 по № 24;</w:t>
            </w:r>
          </w:p>
          <w:p w:rsidR="00844B25" w:rsidRPr="00B92321" w:rsidRDefault="00960248" w:rsidP="00960248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проспект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Ленина, дома: с № 21 по № 26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305F68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14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566</w:t>
            </w:r>
          </w:p>
        </w:tc>
        <w:tc>
          <w:tcPr>
            <w:tcW w:w="7230" w:type="dxa"/>
          </w:tcPr>
          <w:p w:rsidR="00563401" w:rsidRPr="00B92321" w:rsidRDefault="00563401" w:rsidP="00563401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2036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563401" w:rsidP="0056340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12,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№№ 8, 9, 10, 11, 12, 13, 14, 15, 19/2, 20/1, 20/2, 21/1, 21/2, 24, ПТУ – 49</w:t>
            </w:r>
          </w:p>
        </w:tc>
        <w:tc>
          <w:tcPr>
            <w:tcW w:w="8079" w:type="dxa"/>
          </w:tcPr>
          <w:p w:rsidR="00305F68" w:rsidRPr="00B92321" w:rsidRDefault="00305F68" w:rsidP="00305F68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1799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305F68" w:rsidP="00305F68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12,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 8, № 9, № 10, № 11, № 12, № 13, № 14, № 15, № 19/2, № 20/1, № 20/2, № 21/1, № 21/2, № 24, ПТУ- 49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15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565</w:t>
            </w:r>
          </w:p>
        </w:tc>
        <w:tc>
          <w:tcPr>
            <w:tcW w:w="7230" w:type="dxa"/>
          </w:tcPr>
          <w:p w:rsidR="00563401" w:rsidRPr="00B92321" w:rsidRDefault="00563401" w:rsidP="00563401">
            <w:pPr>
              <w:tabs>
                <w:tab w:val="left" w:pos="709"/>
              </w:tabs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1965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563401" w:rsidP="0056340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12,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№№ 1, 2, 3, 4, 5, 6, 7, 17/1, 17/2, 18/1, 18/2, 19/1, 22, 22-Б, 22-В</w:t>
            </w:r>
          </w:p>
        </w:tc>
        <w:tc>
          <w:tcPr>
            <w:tcW w:w="8079" w:type="dxa"/>
          </w:tcPr>
          <w:p w:rsidR="00753A89" w:rsidRPr="00B92321" w:rsidRDefault="00753A89" w:rsidP="00753A89">
            <w:pPr>
              <w:tabs>
                <w:tab w:val="left" w:pos="709"/>
              </w:tabs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1773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844B25" w:rsidRPr="00B92321" w:rsidRDefault="00753A89" w:rsidP="00753A89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12,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№ 1, № 2, № 3, № 4, № 5, № 6, № 7, № 17/1, № 17/2, № 18/1, № 18/2, № 19/1, № 22, № 22-Б, № 22-В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16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567</w:t>
            </w:r>
          </w:p>
        </w:tc>
        <w:tc>
          <w:tcPr>
            <w:tcW w:w="7230" w:type="dxa"/>
          </w:tcPr>
          <w:p w:rsidR="00563401" w:rsidRPr="00B92321" w:rsidRDefault="00563401" w:rsidP="00563401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>Число избирателей – 1705.</w:t>
            </w:r>
          </w:p>
          <w:p w:rsidR="00563401" w:rsidRPr="00B92321" w:rsidRDefault="00563401" w:rsidP="0056340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Блюхера, Дарвина, Дзержинского,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Доватора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Лизы Чайкиной, Линейная,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Луночарского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Некрасова, дома с нечетными номерами: № 33-39, с четными номерами: № 72 - № 78а,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Свердлова,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Трудовая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Украинское шоссе, Чайковского, Чехова, Флотская, Фрунзе, Шота Руставели, Шевченко;</w:t>
            </w:r>
          </w:p>
          <w:p w:rsidR="00563401" w:rsidRPr="00B92321" w:rsidRDefault="00563401" w:rsidP="00563401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Ватутина, Волжский,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Второй Волжский,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Горный, Железнодорожный,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Клубный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Крутой, Малый, Одесский,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Первый Волжский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Узкий, Шахтерский;</w:t>
            </w:r>
          </w:p>
          <w:p w:rsidR="00844B25" w:rsidRPr="00B92321" w:rsidRDefault="00563401" w:rsidP="0056340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Шестой</w:t>
            </w:r>
          </w:p>
        </w:tc>
        <w:tc>
          <w:tcPr>
            <w:tcW w:w="8079" w:type="dxa"/>
          </w:tcPr>
          <w:p w:rsidR="00C73E03" w:rsidRPr="00B92321" w:rsidRDefault="00C73E03" w:rsidP="00C73E03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>Число избирателей – 1561.</w:t>
            </w:r>
          </w:p>
          <w:p w:rsidR="00C73E03" w:rsidRPr="00B92321" w:rsidRDefault="00C73E03" w:rsidP="00C73E03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Блюхера,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Гастелло</w:t>
            </w:r>
            <w:r w:rsidRPr="00B92321">
              <w:rPr>
                <w:rFonts w:ascii="Arial" w:hAnsi="Arial" w:cs="Arial"/>
                <w:b/>
                <w:i/>
                <w:sz w:val="22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Дарвина, Дзержинского,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Доватора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Лизы Чайкиной, Линейная,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Луночарского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Матросова, Нахимова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Свердлова, Украинское шоссе, Флотская, Фрунзе, Чайковского, Чехова, Шота Руставели, Шевченко;</w:t>
            </w:r>
          </w:p>
          <w:p w:rsidR="00C73E03" w:rsidRPr="00B92321" w:rsidRDefault="00C73E03" w:rsidP="00C73E03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Ватутина, Волжский,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Второй Волжский,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Горный, Железнодорожный, Крутой, Малый, Одесский,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Первый Волжский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Узкий, Шахтерский;</w:t>
            </w:r>
          </w:p>
          <w:p w:rsidR="00844B25" w:rsidRPr="00B92321" w:rsidRDefault="00C73E03" w:rsidP="00C73E03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Шестой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17</w:t>
            </w: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7E6CBA" w:rsidRPr="00B92321" w:rsidRDefault="007E6CBA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568</w:t>
            </w: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569</w:t>
            </w:r>
          </w:p>
        </w:tc>
        <w:tc>
          <w:tcPr>
            <w:tcW w:w="7230" w:type="dxa"/>
          </w:tcPr>
          <w:p w:rsidR="00762707" w:rsidRPr="00B92321" w:rsidRDefault="00762707" w:rsidP="00762707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1736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762707" w:rsidRPr="00B92321" w:rsidRDefault="00762707" w:rsidP="0076270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Балтийская,</w:t>
            </w:r>
            <w:r w:rsidRPr="00B92321">
              <w:rPr>
                <w:rFonts w:ascii="Arial" w:hAnsi="Arial" w:cs="Arial"/>
                <w:color w:val="FF0000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Волгоградская, Донбасская, Ленинградская,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lang w:eastAsia="ar-SA"/>
              </w:rPr>
              <w:t>Некрасова,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дома: №№ 1 - 68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Орджоникидзе, Разина, Серафимовича,</w:t>
            </w:r>
          </w:p>
          <w:p w:rsidR="00762707" w:rsidRPr="00B92321" w:rsidRDefault="00762707" w:rsidP="0076270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Волгоградский,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Изваринский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Ульяны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Громовой;</w:t>
            </w:r>
          </w:p>
          <w:p w:rsidR="00762707" w:rsidRPr="00B92321" w:rsidRDefault="00762707" w:rsidP="00762707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улицы: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Бабушкина, Боевая, Декабрьская, Железняка, Интернациональная, Майская, Розы Люксембург, Раздольная, Стаханова, Тюленина, Чкалова;</w:t>
            </w:r>
          </w:p>
          <w:p w:rsidR="00762707" w:rsidRPr="00B92321" w:rsidRDefault="00762707" w:rsidP="00762707">
            <w:pPr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Батумский, Первый Аварийный, Светлый, Свободный; </w:t>
            </w:r>
          </w:p>
          <w:p w:rsidR="00844B25" w:rsidRPr="00B92321" w:rsidRDefault="00762707" w:rsidP="00762707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Юго-Западное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шоссе</w:t>
            </w:r>
          </w:p>
        </w:tc>
        <w:tc>
          <w:tcPr>
            <w:tcW w:w="8079" w:type="dxa"/>
          </w:tcPr>
          <w:p w:rsidR="00C73E03" w:rsidRPr="00B92321" w:rsidRDefault="00C73E03" w:rsidP="00C73E03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1536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C73E03" w:rsidRPr="00B92321" w:rsidRDefault="00C73E03" w:rsidP="00C73E03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Балтийская,</w:t>
            </w:r>
            <w:r w:rsidRPr="00B92321">
              <w:rPr>
                <w:rFonts w:ascii="Arial" w:hAnsi="Arial" w:cs="Arial"/>
                <w:color w:val="FF0000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Волгоградская, Донбасская, Ленинградская, </w:t>
            </w:r>
            <w:r w:rsidRPr="00B92321">
              <w:rPr>
                <w:rFonts w:ascii="Arial" w:hAnsi="Arial" w:cs="Arial"/>
                <w:b/>
                <w:sz w:val="22"/>
                <w:highlight w:val="green"/>
                <w:lang w:eastAsia="ar-SA"/>
              </w:rPr>
              <w:t>Некрасова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Орджоникидзе, Разина, Серафимовича,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Трудовая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C73E03" w:rsidRPr="00B92321" w:rsidRDefault="00C73E03" w:rsidP="00C73E03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color w:val="000000"/>
                <w:sz w:val="22"/>
                <w:lang w:eastAsia="ar-SA"/>
              </w:rPr>
              <w:t>Волгоградский,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Изваринский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Клубный</w:t>
            </w:r>
            <w:r w:rsidRPr="00B92321">
              <w:rPr>
                <w:rFonts w:ascii="Arial" w:hAnsi="Arial" w:cs="Arial"/>
                <w:b/>
                <w:i/>
                <w:sz w:val="22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Ульяны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Громовой;</w:t>
            </w:r>
          </w:p>
          <w:p w:rsidR="00C73E03" w:rsidRPr="00B92321" w:rsidRDefault="00C73E03" w:rsidP="00C73E03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Бабушкина, Боевая, Декабрьская, Железняка, Интернациональная, Майская, Раздольная, Розы Люксембург, Стаханова, Тюленина, Чкалова;</w:t>
            </w:r>
          </w:p>
          <w:p w:rsidR="00C73E03" w:rsidRPr="00B92321" w:rsidRDefault="00C73E03" w:rsidP="00C73E03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Батумский, Первый Аварийный, Светлый, Свободный; </w:t>
            </w:r>
          </w:p>
          <w:p w:rsidR="00844B25" w:rsidRPr="00B92321" w:rsidRDefault="00C73E03" w:rsidP="00C73E03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Юго-Западное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шоссе</w:t>
            </w:r>
          </w:p>
        </w:tc>
      </w:tr>
      <w:tr w:rsidR="00844B25" w:rsidRPr="00B92321" w:rsidTr="00B92321">
        <w:tc>
          <w:tcPr>
            <w:tcW w:w="675" w:type="dxa"/>
          </w:tcPr>
          <w:p w:rsidR="00844B25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18</w:t>
            </w: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lastRenderedPageBreak/>
              <w:t>570</w:t>
            </w:r>
          </w:p>
        </w:tc>
        <w:tc>
          <w:tcPr>
            <w:tcW w:w="7230" w:type="dxa"/>
          </w:tcPr>
          <w:p w:rsidR="003043C1" w:rsidRPr="00B92321" w:rsidRDefault="003043C1" w:rsidP="003043C1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1878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3043C1" w:rsidRPr="00B92321" w:rsidRDefault="003043C1" w:rsidP="003043C1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Гоголя, Комарова, Пархоменко, Привольная,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Станиславского, Ульянова, Шаумяна; </w:t>
            </w:r>
          </w:p>
          <w:p w:rsidR="003043C1" w:rsidRPr="00B92321" w:rsidRDefault="003043C1" w:rsidP="003043C1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Братский, Глинки,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Карбышева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Молодежный;</w:t>
            </w:r>
          </w:p>
          <w:p w:rsidR="003043C1" w:rsidRPr="00B92321" w:rsidRDefault="003043C1" w:rsidP="003043C1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Перовской; </w:t>
            </w:r>
          </w:p>
          <w:p w:rsidR="003043C1" w:rsidRPr="00B92321" w:rsidRDefault="003043C1" w:rsidP="003043C1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Бульвар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Юбилейный;</w:t>
            </w:r>
          </w:p>
          <w:p w:rsidR="00844B25" w:rsidRPr="00B92321" w:rsidRDefault="003043C1" w:rsidP="003043C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садоводческое товарищество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«Союз»</w:t>
            </w:r>
          </w:p>
        </w:tc>
        <w:tc>
          <w:tcPr>
            <w:tcW w:w="8079" w:type="dxa"/>
          </w:tcPr>
          <w:p w:rsidR="005D127E" w:rsidRPr="00B92321" w:rsidRDefault="005D127E" w:rsidP="005D127E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1506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5D127E" w:rsidRPr="00B92321" w:rsidRDefault="005D127E" w:rsidP="005D127E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Гоголя, Комарова, Пархоменко, Привольная, Станиславского,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lastRenderedPageBreak/>
              <w:t xml:space="preserve">Ульянова, Шаумяна; </w:t>
            </w:r>
          </w:p>
          <w:p w:rsidR="005D127E" w:rsidRPr="00B92321" w:rsidRDefault="005D127E" w:rsidP="005D127E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Братский, Глинки,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Карбышева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Молодежный;</w:t>
            </w:r>
          </w:p>
          <w:p w:rsidR="005D127E" w:rsidRPr="00B92321" w:rsidRDefault="005D127E" w:rsidP="005D127E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Перовской; </w:t>
            </w:r>
          </w:p>
          <w:p w:rsidR="005D127E" w:rsidRPr="00B92321" w:rsidRDefault="005D127E" w:rsidP="005D127E">
            <w:pPr>
              <w:tabs>
                <w:tab w:val="left" w:pos="6716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Бульвар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Юбилейный;</w:t>
            </w:r>
          </w:p>
          <w:p w:rsidR="00844B25" w:rsidRPr="00B92321" w:rsidRDefault="005D127E" w:rsidP="005D127E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садоводческое товарищество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«Союз»</w:t>
            </w:r>
          </w:p>
        </w:tc>
      </w:tr>
      <w:tr w:rsidR="00753A89" w:rsidRPr="00B92321" w:rsidTr="00B92321">
        <w:tc>
          <w:tcPr>
            <w:tcW w:w="675" w:type="dxa"/>
          </w:tcPr>
          <w:p w:rsidR="00753A89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lastRenderedPageBreak/>
              <w:t>19</w:t>
            </w: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571</w:t>
            </w:r>
          </w:p>
        </w:tc>
        <w:tc>
          <w:tcPr>
            <w:tcW w:w="7230" w:type="dxa"/>
          </w:tcPr>
          <w:p w:rsidR="003043C1" w:rsidRPr="00B92321" w:rsidRDefault="003043C1" w:rsidP="003043C1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1789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3043C1" w:rsidRPr="00B92321" w:rsidRDefault="003043C1" w:rsidP="003043C1">
            <w:pPr>
              <w:tabs>
                <w:tab w:val="left" w:pos="5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Базарная, Безымянная,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Гастелло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Гризодубовой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Добролюбова, Дятлова Балка, Жуковского, Заводская, Коммунистическая,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Краснодонская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Лихачева,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Матросова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lang w:eastAsia="ar-SA"/>
              </w:rPr>
              <w:t xml:space="preserve">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Нахимова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Революционная, Соколова, Тимирязева, Карла Маркса, дома: № 3 - № 16/22, Крылова, дома: № 1 - № 22, Обогатителей, дома: № 1 - № 22, </w:t>
            </w:r>
            <w:r w:rsidRPr="00B92321">
              <w:rPr>
                <w:rFonts w:ascii="Arial" w:hAnsi="Arial" w:cs="Arial"/>
                <w:color w:val="FF0000"/>
                <w:sz w:val="22"/>
                <w:lang w:eastAsia="ar-SA"/>
              </w:rPr>
              <w:t>Украинская, дома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№ 1 - № 34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Цветкова, дома: № 6, 8/33, 14, 16;</w:t>
            </w:r>
          </w:p>
          <w:p w:rsidR="003043C1" w:rsidRPr="00B92321" w:rsidRDefault="003043C1" w:rsidP="003043C1">
            <w:pPr>
              <w:tabs>
                <w:tab w:val="left" w:pos="5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Грекова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Державина Ломоносова, Новый, Пожарный, Фабричный,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Конноармейский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дома №20, 24, 26;</w:t>
            </w:r>
          </w:p>
          <w:p w:rsidR="003043C1" w:rsidRPr="00B92321" w:rsidRDefault="003043C1" w:rsidP="003043C1">
            <w:pPr>
              <w:tabs>
                <w:tab w:val="left" w:pos="5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15, дом № 9;</w:t>
            </w:r>
          </w:p>
          <w:p w:rsidR="00753A89" w:rsidRPr="00B92321" w:rsidRDefault="003043C1" w:rsidP="003043C1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Третий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</w:p>
        </w:tc>
        <w:tc>
          <w:tcPr>
            <w:tcW w:w="8079" w:type="dxa"/>
          </w:tcPr>
          <w:p w:rsidR="005D127E" w:rsidRPr="00B92321" w:rsidRDefault="005D127E" w:rsidP="005D127E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1508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5D127E" w:rsidRPr="00B92321" w:rsidRDefault="005D127E" w:rsidP="005D127E">
            <w:pPr>
              <w:tabs>
                <w:tab w:val="left" w:pos="5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Базарная, Безымянная,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Гризодубовой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Добролюбова, Дятлова Балка, Жуковского, Заводская, Коммунистическая,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Краснодонская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Лихачева, Революционная, Соколова, Тимирязева, Карла Маркса, дома: с № 3 по № 16/22, Крылова, дома: с № 1 по № 22, Обогатителей, дома: с № 1 по № 22, </w:t>
            </w:r>
            <w:r w:rsidRPr="00B92321">
              <w:rPr>
                <w:rFonts w:ascii="Arial" w:hAnsi="Arial" w:cs="Arial"/>
                <w:b/>
                <w:sz w:val="22"/>
                <w:highlight w:val="green"/>
                <w:lang w:eastAsia="ar-SA"/>
              </w:rPr>
              <w:t>Украинская</w:t>
            </w:r>
            <w:r w:rsidRPr="00B92321">
              <w:rPr>
                <w:rFonts w:ascii="Arial" w:hAnsi="Arial" w:cs="Arial"/>
                <w:sz w:val="22"/>
                <w:highlight w:val="green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Цветкова, дома: № 6, № 8/33,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№ 10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, № 14, № 16;</w:t>
            </w:r>
          </w:p>
          <w:p w:rsidR="005D127E" w:rsidRPr="00B92321" w:rsidRDefault="005D127E" w:rsidP="005D127E">
            <w:pPr>
              <w:tabs>
                <w:tab w:val="left" w:pos="5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Грекова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Державина, Ломоносова, Новый, Пожарный, Фабричный,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Конноармейский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дома №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16,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№ 20, № 24, № 26, №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32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;</w:t>
            </w:r>
          </w:p>
          <w:p w:rsidR="005D127E" w:rsidRPr="00B92321" w:rsidRDefault="005D127E" w:rsidP="005D127E">
            <w:pPr>
              <w:tabs>
                <w:tab w:val="left" w:pos="560"/>
              </w:tabs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квартал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15, дом № 9;</w:t>
            </w:r>
          </w:p>
          <w:p w:rsidR="00753A89" w:rsidRPr="00B92321" w:rsidRDefault="005D127E" w:rsidP="005D127E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Третий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</w:t>
            </w:r>
          </w:p>
        </w:tc>
      </w:tr>
      <w:tr w:rsidR="00753A89" w:rsidRPr="00B92321" w:rsidTr="00B92321">
        <w:tc>
          <w:tcPr>
            <w:tcW w:w="675" w:type="dxa"/>
          </w:tcPr>
          <w:p w:rsidR="00753A89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20</w:t>
            </w: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572</w:t>
            </w:r>
          </w:p>
        </w:tc>
        <w:tc>
          <w:tcPr>
            <w:tcW w:w="7230" w:type="dxa"/>
          </w:tcPr>
          <w:p w:rsidR="009D1EE0" w:rsidRPr="00B92321" w:rsidRDefault="009D1EE0" w:rsidP="009D1EE0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1798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9D1EE0" w:rsidRPr="00B92321" w:rsidRDefault="009D1EE0" w:rsidP="009D1EE0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Цветкова, дома: №№ 7/18, 9,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10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-13, 15, 17, 18 - 23;</w:t>
            </w:r>
          </w:p>
          <w:p w:rsidR="009D1EE0" w:rsidRPr="00B92321" w:rsidRDefault="009D1EE0" w:rsidP="009D1EE0">
            <w:pPr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proofErr w:type="spellStart"/>
            <w:r w:rsidRPr="00B92321">
              <w:rPr>
                <w:rFonts w:ascii="Arial" w:hAnsi="Arial" w:cs="Arial"/>
                <w:b/>
                <w:i/>
                <w:sz w:val="22"/>
                <w:highlight w:val="yellow"/>
                <w:lang w:eastAsia="ar-SA"/>
              </w:rPr>
              <w:t>Конноармейский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кроме домов №№ 20,24,</w:t>
            </w:r>
            <w:proofErr w:type="gramStart"/>
            <w:r w:rsidRPr="00B92321">
              <w:rPr>
                <w:rFonts w:ascii="Arial" w:hAnsi="Arial" w:cs="Arial"/>
                <w:sz w:val="22"/>
                <w:lang w:eastAsia="ar-SA"/>
              </w:rPr>
              <w:t>26,</w:t>
            </w:r>
            <w:r w:rsidR="000E5ACA" w:rsidRPr="00B92321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Королева</w:t>
            </w:r>
            <w:proofErr w:type="gramEnd"/>
            <w:r w:rsidRPr="00B92321">
              <w:rPr>
                <w:rFonts w:ascii="Arial" w:hAnsi="Arial" w:cs="Arial"/>
                <w:sz w:val="22"/>
                <w:lang w:eastAsia="ar-SA"/>
              </w:rPr>
              <w:t>, Школьный;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 Декабристов, дом № 20;</w:t>
            </w:r>
          </w:p>
          <w:p w:rsidR="009D1EE0" w:rsidRPr="00B92321" w:rsidRDefault="009D1EE0" w:rsidP="009D1EE0">
            <w:pPr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 16; 15- А; 15, дома №№ 5, 12-15, 18;</w:t>
            </w:r>
          </w:p>
          <w:p w:rsidR="00753A89" w:rsidRPr="00B92321" w:rsidRDefault="009D1EE0" w:rsidP="009D1EE0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 Четвертый</w:t>
            </w:r>
          </w:p>
        </w:tc>
        <w:tc>
          <w:tcPr>
            <w:tcW w:w="8079" w:type="dxa"/>
          </w:tcPr>
          <w:p w:rsidR="005D127E" w:rsidRPr="00B92321" w:rsidRDefault="005D127E" w:rsidP="005D127E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1520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Цветкова, дома: № 7/18, № 9, с №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11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по № 13, № 15, № 17, с № 18 по № 23;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 xml:space="preserve">Декабристов, дом № 20,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Конноармейский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, кроме домов №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16</w:t>
            </w:r>
            <w:r w:rsidRPr="00B92321">
              <w:rPr>
                <w:rFonts w:ascii="Arial" w:hAnsi="Arial" w:cs="Arial"/>
                <w:sz w:val="22"/>
                <w:highlight w:val="green"/>
                <w:lang w:eastAsia="ar-SA"/>
              </w:rPr>
              <w:t>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№ 20, № 24, № 26, № </w:t>
            </w:r>
            <w:r w:rsidRPr="00B92321">
              <w:rPr>
                <w:rFonts w:ascii="Arial" w:hAnsi="Arial" w:cs="Arial"/>
                <w:b/>
                <w:i/>
                <w:sz w:val="22"/>
                <w:highlight w:val="green"/>
                <w:lang w:eastAsia="ar-SA"/>
              </w:rPr>
              <w:t>32,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Королева, Школьный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;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iCs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кварталы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 16; 15- А; 15, дома № 5, с № 12 по №15, № 18;</w:t>
            </w:r>
          </w:p>
          <w:p w:rsidR="00753A89" w:rsidRPr="00B92321" w:rsidRDefault="005D127E" w:rsidP="005D127E">
            <w:pPr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iCs/>
                <w:sz w:val="22"/>
                <w:lang w:eastAsia="ar-SA"/>
              </w:rPr>
              <w:t>проезд</w:t>
            </w:r>
            <w:r w:rsidRPr="00B92321">
              <w:rPr>
                <w:rFonts w:ascii="Arial" w:hAnsi="Arial" w:cs="Arial"/>
                <w:iCs/>
                <w:sz w:val="22"/>
                <w:lang w:eastAsia="ar-SA"/>
              </w:rPr>
              <w:t>: Четвертый</w:t>
            </w:r>
          </w:p>
        </w:tc>
      </w:tr>
      <w:tr w:rsidR="00753A89" w:rsidRPr="00B92321" w:rsidTr="00B92321">
        <w:tc>
          <w:tcPr>
            <w:tcW w:w="675" w:type="dxa"/>
          </w:tcPr>
          <w:p w:rsidR="00753A89" w:rsidRPr="00B92321" w:rsidRDefault="00753A89" w:rsidP="001F20E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</w:rPr>
              <w:t>21</w:t>
            </w: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573</w:t>
            </w: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</w:p>
          <w:p w:rsidR="00D36B73" w:rsidRPr="00B92321" w:rsidRDefault="00D36B73" w:rsidP="001F20EC">
            <w:pPr>
              <w:jc w:val="center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sz w:val="22"/>
              </w:rPr>
              <w:t>574</w:t>
            </w:r>
          </w:p>
        </w:tc>
        <w:tc>
          <w:tcPr>
            <w:tcW w:w="7230" w:type="dxa"/>
          </w:tcPr>
          <w:p w:rsidR="00F4428A" w:rsidRPr="00B92321" w:rsidRDefault="00F4428A" w:rsidP="00F4428A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1789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F4428A" w:rsidRPr="00B92321" w:rsidRDefault="00F4428A" w:rsidP="00F4428A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Воровского, Карла Маркса, дома: № 17 - № </w:t>
            </w:r>
            <w:proofErr w:type="gramStart"/>
            <w:r w:rsidRPr="00B92321">
              <w:rPr>
                <w:rFonts w:ascii="Arial" w:hAnsi="Arial" w:cs="Arial"/>
                <w:sz w:val="22"/>
                <w:lang w:eastAsia="ar-SA"/>
              </w:rPr>
              <w:t>56</w:t>
            </w:r>
            <w:proofErr w:type="gram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а, Крылова, дома: № 23 - № 44, Мостовая, Обогатителей, дома с нечетными номерами: № 13 - № 23, и с № 24 - № 50, </w:t>
            </w:r>
            <w:r w:rsidRPr="00B92321">
              <w:rPr>
                <w:rFonts w:ascii="Arial" w:hAnsi="Arial" w:cs="Arial"/>
                <w:b/>
                <w:i/>
                <w:color w:val="FF0000"/>
                <w:sz w:val="22"/>
                <w:highlight w:val="yellow"/>
                <w:lang w:eastAsia="ar-SA"/>
              </w:rPr>
              <w:t>Украинская, дома: № 35 - № 79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;</w:t>
            </w:r>
          </w:p>
          <w:p w:rsidR="00F4428A" w:rsidRPr="00B92321" w:rsidRDefault="00F4428A" w:rsidP="00F4428A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Киевский, Кочубея, Мечникова, Римского-Корсакова, 5 Пятилетки, Декабристов, нечетные дома: № 1 - № 5, четные номера: № 2 - № 14; </w:t>
            </w:r>
          </w:p>
          <w:p w:rsidR="00F4428A" w:rsidRPr="00B92321" w:rsidRDefault="00F4428A" w:rsidP="00F4428A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садоводческие товарищества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«Весна», «Восход – 1», «Восход – 2», «Восход – 3», «Восход – 4», «Лепесток», «Мичуринец», «Прогресс», «Строитель – 1», «Строитель – 2», «Шахтер», «Зеленая Роща», «Березка», «Урожай», «Яблоня».</w:t>
            </w:r>
          </w:p>
          <w:p w:rsidR="00F4428A" w:rsidRPr="00B92321" w:rsidRDefault="00F4428A" w:rsidP="00F4428A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Верхняя, Вильямса, Ермака, Ильинская, Коммунаров, Котовского,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Кривошлыкова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Микояна, Мусоргского, Партизанская, Пролетарская, Социалистическая, Степная, Шахтная;</w:t>
            </w:r>
          </w:p>
          <w:p w:rsidR="00F4428A" w:rsidRPr="00B92321" w:rsidRDefault="00F4428A" w:rsidP="00F4428A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Молодогвардейский, Омский, Рижский, 8 Марта, Степной, Халтурина;</w:t>
            </w:r>
          </w:p>
          <w:p w:rsidR="00753A89" w:rsidRPr="00B92321" w:rsidRDefault="00F4428A" w:rsidP="00F4428A">
            <w:pPr>
              <w:suppressAutoHyphens/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Первый, Второй, Ильинский</w:t>
            </w:r>
          </w:p>
        </w:tc>
        <w:tc>
          <w:tcPr>
            <w:tcW w:w="8079" w:type="dxa"/>
          </w:tcPr>
          <w:p w:rsidR="005D127E" w:rsidRPr="00B92321" w:rsidRDefault="005D127E" w:rsidP="005D127E">
            <w:pPr>
              <w:suppressAutoHyphens/>
              <w:ind w:firstLine="851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Число избирателей – </w:t>
            </w: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1532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.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Воровского, Карла Маркса, дома: с № 17 по № </w:t>
            </w:r>
            <w:proofErr w:type="gramStart"/>
            <w:r w:rsidRPr="00B92321">
              <w:rPr>
                <w:rFonts w:ascii="Arial" w:hAnsi="Arial" w:cs="Arial"/>
                <w:sz w:val="22"/>
                <w:lang w:eastAsia="ar-SA"/>
              </w:rPr>
              <w:t>56</w:t>
            </w:r>
            <w:proofErr w:type="gram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а, Крылова, дома: с № 23 по № 44, Мостовая, Обогатителей, дома с нечетными номерами: с № 13 по № 23, и с № 24 по № 50;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Декабристов, нечетные дома: </w:t>
            </w:r>
            <w:proofErr w:type="gramStart"/>
            <w:r w:rsidRPr="00B92321">
              <w:rPr>
                <w:rFonts w:ascii="Arial" w:hAnsi="Arial" w:cs="Arial"/>
                <w:sz w:val="22"/>
                <w:lang w:eastAsia="ar-SA"/>
              </w:rPr>
              <w:t>с  №</w:t>
            </w:r>
            <w:proofErr w:type="gramEnd"/>
            <w:r w:rsidRPr="00B92321">
              <w:rPr>
                <w:rFonts w:ascii="Arial" w:hAnsi="Arial" w:cs="Arial"/>
                <w:sz w:val="22"/>
                <w:lang w:eastAsia="ar-SA"/>
              </w:rPr>
              <w:t xml:space="preserve"> 1 по № 5, четные номера: с № 2 по № 14, Киевский, Кочубея, Мечникова, Римского-Корсакова, 5 Пятилетки; </w:t>
            </w:r>
            <w:r w:rsidR="00F4428A" w:rsidRPr="00B92321">
              <w:rPr>
                <w:rFonts w:ascii="Arial" w:hAnsi="Arial" w:cs="Arial"/>
                <w:b/>
                <w:sz w:val="22"/>
                <w:lang w:eastAsia="ar-SA"/>
              </w:rPr>
              <w:t>садоводческие товарищества</w:t>
            </w:r>
            <w:r w:rsidR="00F4428A" w:rsidRPr="00B92321">
              <w:rPr>
                <w:rFonts w:ascii="Arial" w:hAnsi="Arial" w:cs="Arial"/>
                <w:sz w:val="22"/>
                <w:lang w:eastAsia="ar-SA"/>
              </w:rPr>
              <w:t>: «Весна», «Восход – 1», «Восход – 2», «Восход – 3», «Восход – 4», «Лепесток», «Мичуринец», «Прогресс», «Строитель – 1», «Строитель – 2», «Шахтер», «Зеленая Роща», «Березка», «Урожай», «Яблоня»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улицы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 xml:space="preserve">: Верхняя, Вильямса, Ермака, Ильинская, Коммунаров, Котовского, </w:t>
            </w:r>
            <w:proofErr w:type="spellStart"/>
            <w:r w:rsidRPr="00B92321">
              <w:rPr>
                <w:rFonts w:ascii="Arial" w:hAnsi="Arial" w:cs="Arial"/>
                <w:sz w:val="22"/>
                <w:lang w:eastAsia="ar-SA"/>
              </w:rPr>
              <w:t>Кривошлыкова</w:t>
            </w:r>
            <w:proofErr w:type="spellEnd"/>
            <w:r w:rsidRPr="00B92321">
              <w:rPr>
                <w:rFonts w:ascii="Arial" w:hAnsi="Arial" w:cs="Arial"/>
                <w:sz w:val="22"/>
                <w:lang w:eastAsia="ar-SA"/>
              </w:rPr>
              <w:t>, Микояна, Мусоргского, Партизанская, Пролетарская, Социалистическая, Степная, Шахтная;</w:t>
            </w:r>
          </w:p>
          <w:p w:rsidR="005D127E" w:rsidRPr="00B92321" w:rsidRDefault="005D127E" w:rsidP="005D127E">
            <w:pPr>
              <w:suppressAutoHyphens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переулки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Молодогвардейский, Омский, Рижский, 8 Марта, Степной, Халтурина;</w:t>
            </w:r>
          </w:p>
          <w:p w:rsidR="00753A89" w:rsidRPr="00B92321" w:rsidRDefault="005D127E" w:rsidP="00F4428A">
            <w:pPr>
              <w:suppressAutoHyphens/>
              <w:jc w:val="both"/>
              <w:rPr>
                <w:rFonts w:ascii="Arial" w:hAnsi="Arial" w:cs="Arial"/>
                <w:sz w:val="22"/>
              </w:rPr>
            </w:pPr>
            <w:r w:rsidRPr="00B92321">
              <w:rPr>
                <w:rFonts w:ascii="Arial" w:hAnsi="Arial" w:cs="Arial"/>
                <w:b/>
                <w:sz w:val="22"/>
                <w:lang w:eastAsia="ar-SA"/>
              </w:rPr>
              <w:t>проезды</w:t>
            </w:r>
            <w:r w:rsidRPr="00B92321">
              <w:rPr>
                <w:rFonts w:ascii="Arial" w:hAnsi="Arial" w:cs="Arial"/>
                <w:sz w:val="22"/>
                <w:lang w:eastAsia="ar-SA"/>
              </w:rPr>
              <w:t>: Первый, Второй, Ильинский</w:t>
            </w:r>
          </w:p>
        </w:tc>
      </w:tr>
    </w:tbl>
    <w:p w:rsidR="00E8041F" w:rsidRPr="00B92321" w:rsidRDefault="00E8041F">
      <w:pPr>
        <w:rPr>
          <w:rFonts w:ascii="Arial" w:hAnsi="Arial" w:cs="Arial"/>
          <w:sz w:val="22"/>
          <w:szCs w:val="22"/>
        </w:rPr>
      </w:pPr>
    </w:p>
    <w:sectPr w:rsidR="00E8041F" w:rsidRPr="00B92321" w:rsidSect="00B92321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20EC"/>
    <w:rsid w:val="000E5ACA"/>
    <w:rsid w:val="00114291"/>
    <w:rsid w:val="00196EDB"/>
    <w:rsid w:val="001F20EC"/>
    <w:rsid w:val="0024430D"/>
    <w:rsid w:val="00262ED2"/>
    <w:rsid w:val="002B3FA6"/>
    <w:rsid w:val="002D0BC7"/>
    <w:rsid w:val="003043C1"/>
    <w:rsid w:val="00305F68"/>
    <w:rsid w:val="00342CE5"/>
    <w:rsid w:val="003857FF"/>
    <w:rsid w:val="0039368B"/>
    <w:rsid w:val="00444DA2"/>
    <w:rsid w:val="004E526A"/>
    <w:rsid w:val="004E7EC3"/>
    <w:rsid w:val="0052654B"/>
    <w:rsid w:val="00563401"/>
    <w:rsid w:val="00563BC7"/>
    <w:rsid w:val="005915B9"/>
    <w:rsid w:val="005A7A99"/>
    <w:rsid w:val="005D127E"/>
    <w:rsid w:val="005E52DB"/>
    <w:rsid w:val="006A18C0"/>
    <w:rsid w:val="00704D70"/>
    <w:rsid w:val="0072232C"/>
    <w:rsid w:val="00753A89"/>
    <w:rsid w:val="00756446"/>
    <w:rsid w:val="00762707"/>
    <w:rsid w:val="007E6CBA"/>
    <w:rsid w:val="00844B25"/>
    <w:rsid w:val="00854718"/>
    <w:rsid w:val="00855E8F"/>
    <w:rsid w:val="008C07B2"/>
    <w:rsid w:val="009523C9"/>
    <w:rsid w:val="009600F1"/>
    <w:rsid w:val="00960248"/>
    <w:rsid w:val="009D1EE0"/>
    <w:rsid w:val="009E28D2"/>
    <w:rsid w:val="009F10F5"/>
    <w:rsid w:val="00A034A1"/>
    <w:rsid w:val="00A05C3D"/>
    <w:rsid w:val="00A24DAE"/>
    <w:rsid w:val="00B43171"/>
    <w:rsid w:val="00B92321"/>
    <w:rsid w:val="00C438C2"/>
    <w:rsid w:val="00C73E03"/>
    <w:rsid w:val="00C80DD4"/>
    <w:rsid w:val="00CC637B"/>
    <w:rsid w:val="00CE7C76"/>
    <w:rsid w:val="00D01B76"/>
    <w:rsid w:val="00D177E7"/>
    <w:rsid w:val="00D36B73"/>
    <w:rsid w:val="00E8041F"/>
    <w:rsid w:val="00F24657"/>
    <w:rsid w:val="00F346CC"/>
    <w:rsid w:val="00F41EC0"/>
    <w:rsid w:val="00F4428A"/>
    <w:rsid w:val="00F8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BF231-5149-462C-8E02-D14E95E8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0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3047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УправДел</dc:creator>
  <cp:keywords/>
  <dc:description/>
  <cp:lastModifiedBy>User</cp:lastModifiedBy>
  <cp:revision>37</cp:revision>
  <dcterms:created xsi:type="dcterms:W3CDTF">2024-09-05T06:50:00Z</dcterms:created>
  <dcterms:modified xsi:type="dcterms:W3CDTF">2024-09-13T11:59:00Z</dcterms:modified>
</cp:coreProperties>
</file>